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D0" w:rsidRPr="008715D0" w:rsidRDefault="008715D0" w:rsidP="008715D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Численность </w:t>
      </w:r>
      <w:proofErr w:type="gramStart"/>
      <w:r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094008" w:rsidRDefault="008715D0" w:rsidP="008715D0">
      <w:pPr>
        <w:jc w:val="center"/>
        <w:rPr>
          <w:rFonts w:ascii="Times New Roman" w:hAnsi="Times New Roman" w:cs="Times New Roman"/>
          <w:sz w:val="32"/>
          <w:szCs w:val="32"/>
        </w:rPr>
      </w:pPr>
      <w:r w:rsidRPr="008715D0">
        <w:rPr>
          <w:rFonts w:ascii="Times New Roman" w:hAnsi="Times New Roman" w:cs="Times New Roman"/>
          <w:sz w:val="32"/>
          <w:szCs w:val="32"/>
        </w:rPr>
        <w:t xml:space="preserve"> по реализуемым образовательным программам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5528"/>
        <w:gridCol w:w="3969"/>
      </w:tblGrid>
      <w:tr w:rsidR="008715D0" w:rsidTr="00A57E3E">
        <w:tc>
          <w:tcPr>
            <w:tcW w:w="5528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3969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  <w:proofErr w:type="gramEnd"/>
          </w:p>
        </w:tc>
      </w:tr>
      <w:tr w:rsidR="008715D0" w:rsidTr="00A57E3E">
        <w:tc>
          <w:tcPr>
            <w:tcW w:w="5528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 счет бюджетных ассигнований федерального бюджета</w:t>
            </w:r>
          </w:p>
        </w:tc>
        <w:tc>
          <w:tcPr>
            <w:tcW w:w="3969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8715D0" w:rsidTr="00A57E3E">
        <w:tc>
          <w:tcPr>
            <w:tcW w:w="5528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 счет бюджетов субъектов Российской Федерации</w:t>
            </w:r>
          </w:p>
        </w:tc>
        <w:tc>
          <w:tcPr>
            <w:tcW w:w="3969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8715D0" w:rsidTr="00A57E3E">
        <w:tc>
          <w:tcPr>
            <w:tcW w:w="5528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 счет местных субъектов</w:t>
            </w:r>
          </w:p>
        </w:tc>
        <w:tc>
          <w:tcPr>
            <w:tcW w:w="3969" w:type="dxa"/>
          </w:tcPr>
          <w:p w:rsidR="008715D0" w:rsidRDefault="00291E3C" w:rsidP="000C49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</w:t>
            </w:r>
            <w:r w:rsidR="000C498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8715D0" w:rsidTr="00A57E3E">
        <w:tc>
          <w:tcPr>
            <w:tcW w:w="5528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 договорам об образовании за счет средств физических и (или) юридических лиц</w:t>
            </w:r>
          </w:p>
        </w:tc>
        <w:tc>
          <w:tcPr>
            <w:tcW w:w="3969" w:type="dxa"/>
          </w:tcPr>
          <w:p w:rsidR="008715D0" w:rsidRDefault="008715D0" w:rsidP="008715D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</w:tbl>
    <w:p w:rsidR="008715D0" w:rsidRDefault="008715D0" w:rsidP="008715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7E3E" w:rsidRDefault="00A57E3E" w:rsidP="008715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57E3E" w:rsidRPr="008715D0" w:rsidRDefault="00A57E3E" w:rsidP="008715D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                               О.В. Ильина</w:t>
      </w:r>
      <w:bookmarkStart w:id="0" w:name="_GoBack"/>
      <w:bookmarkEnd w:id="0"/>
    </w:p>
    <w:sectPr w:rsidR="00A57E3E" w:rsidRPr="008715D0" w:rsidSect="00094008">
      <w:pgSz w:w="11906" w:h="16838"/>
      <w:pgMar w:top="1134" w:right="56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3BD7"/>
    <w:multiLevelType w:val="hybridMultilevel"/>
    <w:tmpl w:val="43D47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199"/>
    <w:rsid w:val="00094008"/>
    <w:rsid w:val="000C4984"/>
    <w:rsid w:val="00155C62"/>
    <w:rsid w:val="00165165"/>
    <w:rsid w:val="00291E3C"/>
    <w:rsid w:val="002A5ABC"/>
    <w:rsid w:val="00305379"/>
    <w:rsid w:val="003678A0"/>
    <w:rsid w:val="00615158"/>
    <w:rsid w:val="007628F9"/>
    <w:rsid w:val="00786AF8"/>
    <w:rsid w:val="008715D0"/>
    <w:rsid w:val="008C4199"/>
    <w:rsid w:val="00A57E3E"/>
    <w:rsid w:val="00F3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008"/>
    <w:pPr>
      <w:ind w:left="720"/>
      <w:contextualSpacing/>
    </w:pPr>
  </w:style>
  <w:style w:type="table" w:styleId="a4">
    <w:name w:val="Table Grid"/>
    <w:basedOn w:val="a1"/>
    <w:uiPriority w:val="59"/>
    <w:rsid w:val="0087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008"/>
    <w:pPr>
      <w:ind w:left="720"/>
      <w:contextualSpacing/>
    </w:pPr>
  </w:style>
  <w:style w:type="table" w:styleId="a4">
    <w:name w:val="Table Grid"/>
    <w:basedOn w:val="a1"/>
    <w:uiPriority w:val="59"/>
    <w:rsid w:val="0087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79274</dc:creator>
  <cp:lastModifiedBy>79274</cp:lastModifiedBy>
  <cp:revision>4</cp:revision>
  <cp:lastPrinted>2024-10-03T08:16:00Z</cp:lastPrinted>
  <dcterms:created xsi:type="dcterms:W3CDTF">2025-09-16T08:31:00Z</dcterms:created>
  <dcterms:modified xsi:type="dcterms:W3CDTF">2025-11-07T09:29:00Z</dcterms:modified>
</cp:coreProperties>
</file>